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8EFB" w14:textId="77777777" w:rsidR="00245F9E" w:rsidRPr="00245F9E" w:rsidRDefault="00245F9E" w:rsidP="00245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9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90F2022" w14:textId="77777777" w:rsidR="00245F9E" w:rsidRPr="00245F9E" w:rsidRDefault="00245F9E" w:rsidP="00245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9E">
        <w:rPr>
          <w:rFonts w:ascii="Times New Roman" w:hAnsi="Times New Roman" w:cs="Times New Roman"/>
          <w:b/>
          <w:sz w:val="28"/>
          <w:szCs w:val="28"/>
        </w:rPr>
        <w:t>САВКИНСКОГО СЕЛЬСОВЕТА</w:t>
      </w:r>
    </w:p>
    <w:p w14:paraId="24506FE0" w14:textId="77777777" w:rsidR="00245F9E" w:rsidRPr="00245F9E" w:rsidRDefault="00245F9E" w:rsidP="00245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9E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14:paraId="3CE0AEB4" w14:textId="77777777" w:rsidR="00245F9E" w:rsidRPr="00245F9E" w:rsidRDefault="00245F9E" w:rsidP="00245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9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129B106D" w14:textId="77777777" w:rsidR="00245F9E" w:rsidRPr="00245F9E" w:rsidRDefault="00245F9E" w:rsidP="00245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1E1B0" w14:textId="77777777" w:rsidR="00245F9E" w:rsidRPr="00245F9E" w:rsidRDefault="00245F9E" w:rsidP="00245F9E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F9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BCC10B4" w14:textId="77777777" w:rsidR="00245F9E" w:rsidRPr="00245F9E" w:rsidRDefault="00245F9E" w:rsidP="00245F9E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3618"/>
        <w:gridCol w:w="3112"/>
      </w:tblGrid>
      <w:tr w:rsidR="00245F9E" w:rsidRPr="00245F9E" w14:paraId="6BE8CDC7" w14:textId="77777777" w:rsidTr="000B55E8">
        <w:tc>
          <w:tcPr>
            <w:tcW w:w="2660" w:type="dxa"/>
            <w:shd w:val="clear" w:color="auto" w:fill="auto"/>
          </w:tcPr>
          <w:p w14:paraId="6EA99537" w14:textId="08A4C700" w:rsidR="00245F9E" w:rsidRPr="00245F9E" w:rsidRDefault="00245F9E" w:rsidP="00245F9E">
            <w:pPr>
              <w:tabs>
                <w:tab w:val="left" w:pos="2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B590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45F9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B59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45F9E">
              <w:rPr>
                <w:rFonts w:ascii="Times New Roman" w:hAnsi="Times New Roman" w:cs="Times New Roman"/>
                <w:sz w:val="28"/>
                <w:szCs w:val="28"/>
              </w:rPr>
              <w:t xml:space="preserve">.2024                        </w:t>
            </w:r>
          </w:p>
        </w:tc>
        <w:tc>
          <w:tcPr>
            <w:tcW w:w="3720" w:type="dxa"/>
            <w:shd w:val="clear" w:color="auto" w:fill="auto"/>
          </w:tcPr>
          <w:p w14:paraId="7ACE5849" w14:textId="77777777" w:rsidR="00245F9E" w:rsidRPr="00245F9E" w:rsidRDefault="00245F9E" w:rsidP="00245F9E">
            <w:pPr>
              <w:tabs>
                <w:tab w:val="left" w:pos="2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591DEBB8" w14:textId="34C3ABBF" w:rsidR="00245F9E" w:rsidRPr="00245F9E" w:rsidRDefault="00245F9E" w:rsidP="00245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B590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14:paraId="5D2B46A0" w14:textId="77777777" w:rsidR="00245F9E" w:rsidRPr="00245F9E" w:rsidRDefault="00245F9E" w:rsidP="00245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1415D" w14:textId="0D73A4B7" w:rsidR="00245F9E" w:rsidRDefault="00245F9E" w:rsidP="00245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F9E">
        <w:rPr>
          <w:rFonts w:ascii="Times New Roman" w:hAnsi="Times New Roman" w:cs="Times New Roman"/>
          <w:sz w:val="28"/>
          <w:szCs w:val="28"/>
        </w:rPr>
        <w:t>с. Савкино</w:t>
      </w:r>
    </w:p>
    <w:p w14:paraId="2882ADD0" w14:textId="77777777" w:rsidR="00245F9E" w:rsidRPr="00245F9E" w:rsidRDefault="00245F9E" w:rsidP="00245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6433B7" w14:textId="3852DA48" w:rsidR="00384F4B" w:rsidRPr="00245F9E" w:rsidRDefault="00384F4B" w:rsidP="00245F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О перерегистрации граждан, состоящих на учете в качестве нуждающихся в жилых помещениях на территории 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>Савкинского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Баганского 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>района Новосибирской области</w:t>
      </w:r>
    </w:p>
    <w:p w14:paraId="5D8CCE34" w14:textId="77777777" w:rsidR="00245F9E" w:rsidRPr="00245F9E" w:rsidRDefault="00245F9E" w:rsidP="00245F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920B2B7" w14:textId="727A8495" w:rsidR="00384F4B" w:rsidRPr="00245F9E" w:rsidRDefault="00384F4B" w:rsidP="00245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 В соответствии со статьей 14 Жилищного кодекса Российской Федерации, Законом Новосибирской области от 04.11.2005 N 337-ОЗ "Об учете органами местного самоуправления граждан </w:t>
      </w:r>
      <w:r w:rsidR="00245F9E" w:rsidRPr="00245F9E">
        <w:rPr>
          <w:rFonts w:ascii="Times New Roman" w:hAnsi="Times New Roman" w:cs="Times New Roman"/>
          <w:sz w:val="26"/>
          <w:szCs w:val="26"/>
          <w:lang w:eastAsia="ru-RU"/>
        </w:rPr>
        <w:t>в качестве,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нуждающихся в жилых помещениях, предоставляемых в Новосибирской области по договорам социального найма", Уставом 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>Савкинского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Баганского 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>района Новосибирской области,</w:t>
      </w:r>
      <w:r w:rsidR="00245F9E"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администрация Савкинского сельсовета Баганского района Новосибирской области, </w:t>
      </w:r>
    </w:p>
    <w:p w14:paraId="7675225E" w14:textId="77777777" w:rsidR="00384F4B" w:rsidRPr="00245F9E" w:rsidRDefault="00384F4B" w:rsidP="0024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hAnsi="Times New Roman" w:cs="Times New Roman"/>
          <w:sz w:val="26"/>
          <w:szCs w:val="26"/>
          <w:lang w:eastAsia="ru-RU"/>
        </w:rPr>
        <w:t>ПОСТАНОВЛЯЕТ:</w:t>
      </w:r>
    </w:p>
    <w:p w14:paraId="06B47526" w14:textId="77777777" w:rsidR="00384F4B" w:rsidRPr="00245F9E" w:rsidRDefault="00384F4B" w:rsidP="00245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hAnsi="Times New Roman" w:cs="Times New Roman"/>
          <w:sz w:val="26"/>
          <w:szCs w:val="26"/>
          <w:lang w:eastAsia="ru-RU"/>
        </w:rPr>
        <w:t>   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>       1. Провести в период с 17 июля по 17 октября 2024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года перерегистрацию граждан, состоящих на учете в качестве нуждающихся в жилых пом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>ещениях на территории Савкинского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Баганского 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>района Новосибирской области.</w:t>
      </w:r>
    </w:p>
    <w:p w14:paraId="53FEF62A" w14:textId="77777777" w:rsidR="00384F4B" w:rsidRPr="00245F9E" w:rsidRDefault="00384F4B" w:rsidP="00245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hAnsi="Times New Roman" w:cs="Times New Roman"/>
          <w:sz w:val="26"/>
          <w:szCs w:val="26"/>
          <w:lang w:eastAsia="ru-RU"/>
        </w:rPr>
        <w:t>          2. Гражданам, состоящим на учете в качестве нуждающихся в жилых помещениях необходимо в период с 1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>7 июля по 01 октября 2024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года представить в администрацию 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>Савкинского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>Баганского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Новосибирской области сведения, подтверждающие их статус нуждающихся в жилых помещениях.</w:t>
      </w:r>
    </w:p>
    <w:p w14:paraId="77368E68" w14:textId="77777777" w:rsidR="00384F4B" w:rsidRPr="00245F9E" w:rsidRDefault="00384F4B" w:rsidP="00245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hAnsi="Times New Roman" w:cs="Times New Roman"/>
          <w:sz w:val="26"/>
          <w:szCs w:val="26"/>
          <w:lang w:eastAsia="ru-RU"/>
        </w:rPr>
        <w:t>          3. Перерегистрацию считать проведенной только после внесения изменений в уч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>етные дела граждан. В срок до 17 октября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года составить уточненный список граждан, состоящих на учете в качестве нуждающихся в жилых помещениях на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территории Савкинск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ого сельсовета 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>Баганского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Новосибирской области.</w:t>
      </w:r>
    </w:p>
    <w:p w14:paraId="0302343B" w14:textId="31402E1C" w:rsidR="00384F4B" w:rsidRPr="00245F9E" w:rsidRDefault="00384F4B" w:rsidP="00245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hAnsi="Times New Roman" w:cs="Times New Roman"/>
          <w:sz w:val="26"/>
          <w:szCs w:val="26"/>
          <w:lang w:eastAsia="ru-RU"/>
        </w:rPr>
        <w:t>          4. Утвердить Инструкцию</w:t>
      </w:r>
      <w:r w:rsidR="00245F9E"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>по проведению перерегистрации граждан, состоящих на учете в качестве нуждающихся в жилых помещениях на территории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Савкинского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>Баганского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Новосибирской области.</w:t>
      </w:r>
    </w:p>
    <w:p w14:paraId="069A6612" w14:textId="77777777" w:rsidR="00384F4B" w:rsidRPr="00245F9E" w:rsidRDefault="00384F4B" w:rsidP="0024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r w:rsidR="00796B27" w:rsidRPr="00245F9E">
        <w:rPr>
          <w:rFonts w:ascii="Times New Roman" w:hAnsi="Times New Roman" w:cs="Times New Roman"/>
          <w:sz w:val="26"/>
          <w:szCs w:val="26"/>
          <w:lang w:eastAsia="ru-RU"/>
        </w:rPr>
        <w:t>Опубликовать настоящее постановление в периодическом печатном издании «Бюллетень органов местного самоуправления Савкинского сельсовета» и на официальном сайте в сети интернет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14:paraId="6C4A8194" w14:textId="77777777" w:rsidR="00384F4B" w:rsidRPr="00245F9E" w:rsidRDefault="00384F4B" w:rsidP="0024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hAnsi="Times New Roman" w:cs="Times New Roman"/>
          <w:sz w:val="26"/>
          <w:szCs w:val="26"/>
          <w:lang w:eastAsia="ru-RU"/>
        </w:rPr>
        <w:t>6. Контроль за исполнением настоящего постановления оставляю за собой.</w:t>
      </w:r>
    </w:p>
    <w:p w14:paraId="73322F5D" w14:textId="51E48660" w:rsidR="00384F4B" w:rsidRDefault="00384F4B" w:rsidP="00245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14:paraId="4703F833" w14:textId="7E55A8DF" w:rsidR="00245F9E" w:rsidRDefault="00245F9E" w:rsidP="00245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73C65E1" w14:textId="77777777" w:rsidR="00245F9E" w:rsidRPr="00245F9E" w:rsidRDefault="00245F9E" w:rsidP="00245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7500396" w14:textId="77777777" w:rsidR="00384F4B" w:rsidRPr="00245F9E" w:rsidRDefault="00796B27" w:rsidP="00245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Глава Савкинского </w:t>
      </w:r>
      <w:r w:rsidR="00384F4B" w:rsidRPr="00245F9E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</w:p>
    <w:p w14:paraId="03A674A0" w14:textId="6E1C61E5" w:rsidR="00384F4B" w:rsidRPr="00245F9E" w:rsidRDefault="00796B27" w:rsidP="00245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hAnsi="Times New Roman" w:cs="Times New Roman"/>
          <w:sz w:val="26"/>
          <w:szCs w:val="26"/>
          <w:lang w:eastAsia="ru-RU"/>
        </w:rPr>
        <w:t>Баганского</w:t>
      </w:r>
      <w:r w:rsidR="00384F4B"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84F4B" w:rsidRPr="00245F9E">
        <w:rPr>
          <w:rFonts w:ascii="Times New Roman" w:hAnsi="Times New Roman" w:cs="Times New Roman"/>
          <w:sz w:val="26"/>
          <w:szCs w:val="26"/>
          <w:lang w:eastAsia="ru-RU"/>
        </w:rPr>
        <w:t>Новосибирской области                                       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>А.Н.</w:t>
      </w:r>
      <w:r w:rsidR="00245F9E" w:rsidRPr="00245F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45F9E">
        <w:rPr>
          <w:rFonts w:ascii="Times New Roman" w:hAnsi="Times New Roman" w:cs="Times New Roman"/>
          <w:sz w:val="26"/>
          <w:szCs w:val="26"/>
          <w:lang w:eastAsia="ru-RU"/>
        </w:rPr>
        <w:t>Цвиченко</w:t>
      </w:r>
    </w:p>
    <w:p w14:paraId="23D4DD84" w14:textId="231D2DC0" w:rsidR="00384F4B" w:rsidRDefault="00384F4B" w:rsidP="0024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70DD64" w14:textId="46B8C5E1" w:rsidR="00245F9E" w:rsidRPr="00245F9E" w:rsidRDefault="00245F9E" w:rsidP="0024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F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Шпирко Т. А. </w:t>
      </w:r>
    </w:p>
    <w:p w14:paraId="398C2068" w14:textId="1B9ED521" w:rsidR="00245F9E" w:rsidRPr="00245F9E" w:rsidRDefault="00245F9E" w:rsidP="0024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F9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(383 53) 49-352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58"/>
      </w:tblGrid>
      <w:tr w:rsidR="00245F9E" w:rsidRPr="00FF619B" w14:paraId="2AEA6519" w14:textId="77777777" w:rsidTr="000B55E8">
        <w:tc>
          <w:tcPr>
            <w:tcW w:w="4657" w:type="dxa"/>
            <w:shd w:val="clear" w:color="auto" w:fill="auto"/>
          </w:tcPr>
          <w:p w14:paraId="697B0ED0" w14:textId="77777777" w:rsidR="00245F9E" w:rsidRPr="00FF619B" w:rsidRDefault="00245F9E" w:rsidP="000B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58" w:type="dxa"/>
            <w:shd w:val="clear" w:color="auto" w:fill="auto"/>
          </w:tcPr>
          <w:p w14:paraId="30F43A59" w14:textId="7D352F18" w:rsidR="00245F9E" w:rsidRPr="00FF619B" w:rsidRDefault="00245F9E" w:rsidP="000B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19B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УТВЕРЖДЕНА</w:t>
            </w:r>
          </w:p>
          <w:p w14:paraId="246F3AAE" w14:textId="77777777" w:rsidR="00245F9E" w:rsidRPr="00FF619B" w:rsidRDefault="00245F9E" w:rsidP="000B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19B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14:paraId="5A2AF096" w14:textId="77777777" w:rsidR="00245F9E" w:rsidRPr="00FF619B" w:rsidRDefault="00245F9E" w:rsidP="000B55E8">
            <w:pPr>
              <w:tabs>
                <w:tab w:val="left" w:pos="124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1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Савкинского сельсовета </w:t>
            </w:r>
          </w:p>
          <w:p w14:paraId="3C5CA05B" w14:textId="77777777" w:rsidR="00245F9E" w:rsidRPr="00FF619B" w:rsidRDefault="00245F9E" w:rsidP="000B55E8">
            <w:pPr>
              <w:tabs>
                <w:tab w:val="left" w:pos="124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19B">
              <w:rPr>
                <w:rFonts w:ascii="Times New Roman" w:hAnsi="Times New Roman"/>
                <w:color w:val="000000"/>
                <w:sz w:val="28"/>
                <w:szCs w:val="28"/>
              </w:rPr>
              <w:t>Баганского района</w:t>
            </w:r>
          </w:p>
          <w:p w14:paraId="4880922F" w14:textId="77777777" w:rsidR="00245F9E" w:rsidRPr="00FF619B" w:rsidRDefault="00245F9E" w:rsidP="000B55E8">
            <w:pPr>
              <w:tabs>
                <w:tab w:val="left" w:pos="124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19B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  <w:p w14:paraId="0774E7B9" w14:textId="60A7F4AD" w:rsidR="00245F9E" w:rsidRPr="00FF619B" w:rsidRDefault="00245F9E" w:rsidP="000B55E8">
            <w:pPr>
              <w:tabs>
                <w:tab w:val="left" w:pos="124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.2024 г.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</w:tbl>
    <w:p w14:paraId="418B2165" w14:textId="77777777" w:rsidR="00245F9E" w:rsidRDefault="00245F9E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45F5F" w14:textId="77777777" w:rsidR="00384F4B" w:rsidRPr="00384F4B" w:rsidRDefault="00384F4B" w:rsidP="0038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4B7921" w14:textId="77777777" w:rsidR="00384F4B" w:rsidRPr="00245F9E" w:rsidRDefault="00384F4B" w:rsidP="00DB5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ИНСТРУКЦИЯ</w:t>
      </w:r>
    </w:p>
    <w:p w14:paraId="3D72DAFA" w14:textId="77777777" w:rsidR="00384F4B" w:rsidRPr="00245F9E" w:rsidRDefault="00384F4B" w:rsidP="00DB5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bookmark0"/>
      <w:r w:rsidRPr="00245F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ПЕРЕРЕГИСТРАЦИИ ГРАЖДАН, СОСТОЯЩИХ</w:t>
      </w:r>
      <w:r w:rsidRPr="00245F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 УЧЕТЕ В КАЧЕСТВЕ НУЖДАЮЩИХСЯ В ЖИЛЫХ</w:t>
      </w:r>
      <w:bookmarkEnd w:id="0"/>
    </w:p>
    <w:p w14:paraId="7A47898D" w14:textId="77777777" w:rsidR="00384F4B" w:rsidRPr="00245F9E" w:rsidRDefault="00384F4B" w:rsidP="00DB5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ПОМЕЩЕНИЯХ НА ТЕРРИТОРИИ </w:t>
      </w:r>
      <w:r w:rsidR="00796B27" w:rsidRPr="00245F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САВКИНСКОГО</w:t>
      </w:r>
      <w:r w:rsidRPr="00245F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</w:t>
      </w:r>
    </w:p>
    <w:p w14:paraId="2574D32C" w14:textId="77777777" w:rsidR="00384F4B" w:rsidRPr="00245F9E" w:rsidRDefault="00384F4B" w:rsidP="00DB5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796B27" w:rsidRPr="00245F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БАГАНСКОГО</w:t>
      </w:r>
      <w:r w:rsidRPr="00245F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НОВОСИБИРСКОЙ ОБЛАСТИ</w:t>
      </w:r>
    </w:p>
    <w:p w14:paraId="0DD5F6A9" w14:textId="77777777" w:rsidR="00384F4B" w:rsidRPr="00245F9E" w:rsidRDefault="00384F4B" w:rsidP="00DB5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464634B" w14:textId="77777777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 1. Перерегистрация граждан, состоящих на учете в качестве нуждающихся в жилых помещениях на территории </w:t>
      </w:r>
      <w:r w:rsidR="00796B27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Савкинского сельсовета Баганского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(далее - перерегистрация), проводится в соответствии с жилищным законодательством Российской Федерации и Новосибирской области.</w:t>
      </w:r>
    </w:p>
    <w:p w14:paraId="7A423365" w14:textId="77777777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 2. Целью и задачей перерегистрации являются:</w:t>
      </w:r>
    </w:p>
    <w:p w14:paraId="58BAB342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подтверждение права граждан состоять на учете в качестве нуждающихся в жилых помещениях (далее - учет);</w:t>
      </w:r>
    </w:p>
    <w:p w14:paraId="0D7BD7B3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уточнение обстоятельств, являющихся основанием для снятия граждан, состоящих на учете.</w:t>
      </w:r>
    </w:p>
    <w:p w14:paraId="630EB701" w14:textId="77777777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 Для прохождения перерегистрации гражданин обязан представить в администрацию </w:t>
      </w:r>
      <w:r w:rsidR="00796B27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Савкинского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796B27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Баганского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(далее - администрация) сведения, подтверждающие его статус нуждающегося в жилом помещении. Порядок подтверждения может быть следующим:</w:t>
      </w:r>
    </w:p>
    <w:p w14:paraId="468F9E6B" w14:textId="606A5E9D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у гражданина за истекший период не произошло изменений в ранее представленных сведениях, то </w:t>
      </w: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оформляется расписка 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гражданина, в которой он подтверждает неизменность ранее представленных им сведений (приложение № 1);</w:t>
      </w:r>
    </w:p>
    <w:p w14:paraId="0EBD4EC8" w14:textId="6BBC90EA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 должна осуществить проверку обоснованности отнесения гражданина к нуждающемуся в жилом помещении с учетом новых представленных документов.</w:t>
      </w:r>
    </w:p>
    <w:p w14:paraId="0F841551" w14:textId="77777777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 несет ответственность за достоверность представленных сведений.</w:t>
      </w:r>
    </w:p>
    <w:p w14:paraId="593282EA" w14:textId="77777777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3. Для осуществления перерегистрации администрация, согласно имеющимся спискам лиц, состоящих на учете:</w:t>
      </w:r>
    </w:p>
    <w:p w14:paraId="01D53795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уведомляет граждан, о проводимой перерегистрации заказным письмом с уведомлением о вручении</w:t>
      </w:r>
      <w:r w:rsidR="00796B27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иным способом в период с 17 по 31 июля 2024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6BC20A2C" w14:textId="33B34705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bookmark1"/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гражданину должно содержать сведения о проведении перерегистрации, список необходимых для представления гражданами документов, указанных в</w:t>
      </w:r>
      <w:bookmarkEnd w:id="1"/>
      <w:r w:rsidRPr="00DB59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пунктах 4 - 6 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настоящей Инструкции) и период, за который представляются данные учетные документы, а также срок проведения перерегистрации.</w:t>
      </w:r>
    </w:p>
    <w:p w14:paraId="0E0D18ED" w14:textId="77777777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4. Для прохождения процедуры переучета гражданам, состоящим на учете, необходимо представить в администрацию следующие документы:</w:t>
      </w:r>
    </w:p>
    <w:p w14:paraId="2781E589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заявление о перерегистрации (приложение № 2);</w:t>
      </w:r>
    </w:p>
    <w:p w14:paraId="3D4F7D68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bookmark2"/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документы, удостоверяющие личность гражданина, а также членов его семьи;</w:t>
      </w:r>
      <w:bookmarkEnd w:id="2"/>
    </w:p>
    <w:p w14:paraId="2D8AC0F2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14:paraId="3F18C64D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14:paraId="347C4F44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bookmark3"/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  <w:bookmarkEnd w:id="3"/>
    </w:p>
    <w:p w14:paraId="1FF9AEA2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14:paraId="48AD48E7" w14:textId="5E0EC8D1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bookmark4"/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 5. Помимо указанных </w:t>
      </w: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bookmarkEnd w:id="4"/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4 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настоящей Инструкции документов, для перерегистрации представляются:</w:t>
      </w:r>
    </w:p>
    <w:p w14:paraId="3AD2ADC5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1) малоимущими гражданами:</w:t>
      </w:r>
    </w:p>
    <w:p w14:paraId="3F612EF7" w14:textId="77777777" w:rsidR="00384F4B" w:rsidRPr="00245F9E" w:rsidRDefault="00236AC3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384F4B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о признании их малоимущими;</w:t>
      </w:r>
    </w:p>
    <w:p w14:paraId="0E538FC0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bookmark5"/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236AC3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  <w:bookmarkEnd w:id="5"/>
    </w:p>
    <w:p w14:paraId="36BE804F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bookmark6"/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236AC3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  <w:bookmarkEnd w:id="6"/>
    </w:p>
    <w:p w14:paraId="454D1C15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г)</w:t>
      </w:r>
      <w:r w:rsidR="00236AC3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14:paraId="3A3B331C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д)</w:t>
      </w:r>
      <w:r w:rsidR="00236AC3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</w:t>
      </w:r>
    </w:p>
    <w:p w14:paraId="0C249F14" w14:textId="77777777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bookmark7"/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  <w:bookmarkEnd w:id="7"/>
    </w:p>
    <w:p w14:paraId="73F776F0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="00236AC3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</w:p>
    <w:p w14:paraId="779AC99F" w14:textId="6260DC3C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Федерации, - документы, </w:t>
      </w: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предусмотренные абзацами "б" - "е"</w:t>
      </w:r>
      <w:r w:rsid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подпункта 1</w:t>
      </w:r>
      <w:r w:rsidRPr="00DB59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пункта, а также документы, подтверждающие отнесение заявителя к предусмотренным федеральными законами категориям граждан;</w:t>
      </w:r>
    </w:p>
    <w:p w14:paraId="0835E375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3) гражданами, относящимися к иным категориям граждан, имеющим право состоять на учете,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14:paraId="1663BB60" w14:textId="4C7FD951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bookmark8"/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документы, предусмотренные</w:t>
      </w:r>
      <w:bookmarkEnd w:id="8"/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подпунктами 3 - 6 пункта 4, абзацами "а", "г" пункта 5, 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представлены гражданином, администрация запрашивает необходимую информацию в рамках межведомственного информационного взаимодействия.</w:t>
      </w:r>
    </w:p>
    <w:p w14:paraId="0B180A60" w14:textId="77777777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 6.Документами, 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малоимущими, являются:</w:t>
      </w:r>
    </w:p>
    <w:p w14:paraId="3452B6B4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справка о составе семьи гражданина. В случае подачи гражданами, связанными родственными отношениями, нескольких заявлений одно и то же лицо не может быть указано в двух и более заявлениях;</w:t>
      </w:r>
    </w:p>
    <w:p w14:paraId="6437E936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справки о доходах гражданина и членов его семьи, полученные от работодателей, а также иные справки о получении доходов гражданином и членами его семьи за последние 12 месяцев, предшествующих месяцу подачи заявления;</w:t>
      </w:r>
    </w:p>
    <w:p w14:paraId="4FFAA3F1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 кодексом Российской Федерации;</w:t>
      </w:r>
    </w:p>
    <w:p w14:paraId="5D7040E5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14:paraId="3676840F" w14:textId="77777777" w:rsidR="00384F4B" w:rsidRPr="00245F9E" w:rsidRDefault="00384F4B" w:rsidP="00DB5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5)кадастровые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14:paraId="7BB4F861" w14:textId="5FC0DB7B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 7.</w:t>
      </w:r>
      <w:r w:rsid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в ходе перерегистрации, после получения документов,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помещениях.</w:t>
      </w:r>
    </w:p>
    <w:p w14:paraId="68A9A5A2" w14:textId="28B9524F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8.</w:t>
      </w:r>
      <w:r w:rsid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90D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Снятие граждан с учета,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нуждающихся </w:t>
      </w:r>
      <w:r w:rsidR="00DB590D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жилых помещениях,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случаях:</w:t>
      </w:r>
    </w:p>
    <w:p w14:paraId="4F44368E" w14:textId="77777777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1) подачи ими по месту учета заявления о снятии с учета;</w:t>
      </w:r>
    </w:p>
    <w:p w14:paraId="06EDC559" w14:textId="77777777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2) утраты ими оснований, дающих им право на получение жилого помещения по договору социального найма;</w:t>
      </w:r>
    </w:p>
    <w:p w14:paraId="6AB8A00D" w14:textId="77777777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3) их выезда на место жительства в другое муниципальное образование;</w:t>
      </w:r>
    </w:p>
    <w:p w14:paraId="47E0FFD1" w14:textId="77777777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      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14:paraId="1DC2E0C0" w14:textId="77777777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детей;</w:t>
      </w:r>
    </w:p>
    <w:p w14:paraId="5834E7D6" w14:textId="77777777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14:paraId="00AEDE87" w14:textId="5D747BB8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9.</w:t>
      </w:r>
      <w:r w:rsid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90D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Снятие граждан с учета,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нуждающихся </w:t>
      </w:r>
      <w:r w:rsidR="00DB590D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жилых помещениях,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постановлением администрации </w:t>
      </w:r>
      <w:r w:rsidR="00236AC3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Савкинского сельсовета Баганского 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Новосибирской 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</w:t>
      </w:r>
      <w:r w:rsidR="00DB590D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качестве,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нуждающихся </w:t>
      </w:r>
      <w:r w:rsidR="00DB590D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жилых помещениях,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содержать основания снятия с такого учета с обязательной ссылкой на обстоятельства, предусмотренные ч.1 ст. 56 ЖК РФ. Решения о снятии с учета граждан </w:t>
      </w:r>
      <w:r w:rsidR="00DB590D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качестве,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нуждающихся </w:t>
      </w:r>
      <w:r w:rsidR="00DB590D"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жилых помещениях,</w:t>
      </w: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14:paraId="4F9B9617" w14:textId="77777777" w:rsidR="00384F4B" w:rsidRPr="00245F9E" w:rsidRDefault="00384F4B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 10.Перерегистрация граждан считается проведенной только после внесения изменений в учетные дела и в списки граждан, нуждающихся в жилых помещениях, предоставляемых по договорам социального найма.</w:t>
      </w:r>
    </w:p>
    <w:p w14:paraId="1ED9E147" w14:textId="77777777" w:rsidR="00384F4B" w:rsidRPr="00245F9E" w:rsidRDefault="00384F4B" w:rsidP="00DB59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7A41578" w14:textId="77777777" w:rsidR="00384F4B" w:rsidRPr="00245F9E" w:rsidRDefault="00384F4B" w:rsidP="00DB59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CD86AAB" w14:textId="77777777" w:rsidR="00384F4B" w:rsidRPr="00245F9E" w:rsidRDefault="00384F4B" w:rsidP="00DB59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581064C" w14:textId="77777777" w:rsidR="00384F4B" w:rsidRPr="00245F9E" w:rsidRDefault="00384F4B" w:rsidP="00DB59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F9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1DB8C30" w14:textId="77777777" w:rsidR="00384F4B" w:rsidRPr="00245F9E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9E13F0" w14:textId="77777777" w:rsidR="00384F4B" w:rsidRPr="00245F9E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6F9376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8F554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85ABB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D68CA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9D158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0ED24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6658F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2CC94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F3B5B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4F9FC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70FE9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A55E8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E6D4A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378B6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ACD3D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05EF3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75630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234FA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D2F24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02D6649E" w14:textId="77777777" w:rsidR="00384F4B" w:rsidRPr="00DB590D" w:rsidRDefault="00384F4B" w:rsidP="00DB5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к Инструкции</w:t>
      </w:r>
    </w:p>
    <w:p w14:paraId="75DEA5D0" w14:textId="77777777" w:rsidR="00384F4B" w:rsidRPr="00DB590D" w:rsidRDefault="00384F4B" w:rsidP="00DB5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о проведении перерегистрации</w:t>
      </w:r>
    </w:p>
    <w:p w14:paraId="798C010A" w14:textId="77777777" w:rsidR="00384F4B" w:rsidRPr="00DB590D" w:rsidRDefault="00384F4B" w:rsidP="00DB5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состоящих на учете в качестве</w:t>
      </w:r>
    </w:p>
    <w:p w14:paraId="0B10E3BB" w14:textId="77777777" w:rsidR="00384F4B" w:rsidRPr="00DB590D" w:rsidRDefault="00384F4B" w:rsidP="00DB5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нуждающихся в жилых помещениях</w:t>
      </w:r>
    </w:p>
    <w:p w14:paraId="506F35AE" w14:textId="77777777" w:rsidR="00DB590D" w:rsidRDefault="00384F4B" w:rsidP="00DB5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        на территории </w:t>
      </w:r>
      <w:r w:rsidR="00236AC3"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Савкинского</w:t>
      </w: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ельсовета</w:t>
      </w:r>
      <w:r w:rsid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6AC3"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Баганского</w:t>
      </w: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14:paraId="0C16DCB6" w14:textId="78397CA1" w:rsidR="00384F4B" w:rsidRPr="00DB590D" w:rsidRDefault="00384F4B" w:rsidP="00DB5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Новосибирской области</w:t>
      </w:r>
    </w:p>
    <w:p w14:paraId="641DF853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CCC698F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</w:t>
      </w:r>
    </w:p>
    <w:p w14:paraId="78FA71E1" w14:textId="77777777" w:rsidR="00384F4B" w:rsidRPr="00DB590D" w:rsidRDefault="00236AC3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Савкинского</w:t>
      </w:r>
      <w:r w:rsidR="00384F4B"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3AEFCA56" w14:textId="77777777" w:rsidR="00384F4B" w:rsidRPr="00DB590D" w:rsidRDefault="00236AC3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Баганского</w:t>
      </w:r>
      <w:r w:rsidR="00384F4B"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14:paraId="1C3219FD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</w:p>
    <w:p w14:paraId="491BC318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14:paraId="491854CC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от______________________</w:t>
      </w:r>
    </w:p>
    <w:p w14:paraId="4579F139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14:paraId="7227ECBF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 (ой) по адресу:</w:t>
      </w:r>
    </w:p>
    <w:p w14:paraId="00B261D0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Новосибирская область,</w:t>
      </w:r>
    </w:p>
    <w:p w14:paraId="565F16F1" w14:textId="77777777" w:rsidR="00384F4B" w:rsidRPr="00DB590D" w:rsidRDefault="00236AC3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Баганского</w:t>
      </w:r>
      <w:r w:rsidR="00384F4B"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</w:t>
      </w:r>
    </w:p>
    <w:p w14:paraId="1900061A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14:paraId="30F6DDA0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ул.______________________      </w:t>
      </w:r>
    </w:p>
    <w:p w14:paraId="09A11639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№_______квартира№___</w:t>
      </w:r>
    </w:p>
    <w:p w14:paraId="03DE4D0C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тел.______________________</w:t>
      </w:r>
    </w:p>
    <w:p w14:paraId="023E6BA7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</w:t>
      </w:r>
    </w:p>
    <w:p w14:paraId="2FB4922D" w14:textId="77777777" w:rsidR="00384F4B" w:rsidRPr="00DB590D" w:rsidRDefault="00384F4B" w:rsidP="0038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Расписка</w:t>
      </w:r>
    </w:p>
    <w:p w14:paraId="3D589E25" w14:textId="77777777" w:rsidR="00384F4B" w:rsidRPr="00DB590D" w:rsidRDefault="00384F4B" w:rsidP="0038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BB7BB19" w14:textId="77777777" w:rsidR="00384F4B" w:rsidRPr="00DB590D" w:rsidRDefault="00384F4B" w:rsidP="0038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bookmark9"/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 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на учет, не изменились.</w:t>
      </w:r>
      <w:bookmarkEnd w:id="9"/>
    </w:p>
    <w:p w14:paraId="229176C4" w14:textId="77777777" w:rsidR="00384F4B" w:rsidRPr="00DB590D" w:rsidRDefault="00384F4B" w:rsidP="0038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</w:t>
      </w:r>
      <w:proofErr w:type="spellStart"/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. 6 п. 1 ст. 56 Жилищного кодекса Российской Федерации мне известно.</w:t>
      </w:r>
    </w:p>
    <w:p w14:paraId="4185F806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B88C835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97584C6" w14:textId="0F30D39A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                                                   </w:t>
      </w:r>
      <w:proofErr w:type="gramStart"/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  «</w:t>
      </w:r>
      <w:proofErr w:type="gramEnd"/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_______»_________202</w:t>
      </w:r>
      <w:r w:rsid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0C7392E0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</w:p>
    <w:p w14:paraId="48D640EA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E852AEC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5CC7860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032D026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867EA0B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58A703B" w14:textId="77777777" w:rsidR="00384F4B" w:rsidRPr="00384F4B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004D32" w14:textId="77777777" w:rsidR="00384F4B" w:rsidRPr="00384F4B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9E2EC3" w14:textId="77777777" w:rsidR="00384F4B" w:rsidRP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74C023" w14:textId="77777777" w:rsidR="00384F4B" w:rsidRP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FBDB9F" w14:textId="77777777" w:rsidR="00384F4B" w:rsidRP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256BF4" w14:textId="77777777" w:rsidR="00384F4B" w:rsidRP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AB5FF6" w14:textId="77777777" w:rsidR="00384F4B" w:rsidRP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8D1E8F" w14:textId="77777777" w:rsidR="00384F4B" w:rsidRP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DA24A6" w14:textId="77777777" w:rsidR="00384F4B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0E21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14:paraId="3E7EE7DC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к Инструкции</w:t>
      </w:r>
    </w:p>
    <w:p w14:paraId="2591B93E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о проведении перерегистрации</w:t>
      </w:r>
    </w:p>
    <w:p w14:paraId="627C3C97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состоящих на учете в качестве</w:t>
      </w:r>
    </w:p>
    <w:p w14:paraId="532D481E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нуждающихся в жилых помещениях</w:t>
      </w:r>
    </w:p>
    <w:p w14:paraId="0B3489E2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236AC3"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Савкинского</w:t>
      </w: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799A548D" w14:textId="77777777" w:rsidR="00384F4B" w:rsidRPr="00DB590D" w:rsidRDefault="00384F4B" w:rsidP="0038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    </w:t>
      </w:r>
      <w:r w:rsidR="00236AC3"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Баганского</w:t>
      </w: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</w:t>
      </w:r>
    </w:p>
    <w:p w14:paraId="30AAA0EE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CECA01B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</w:t>
      </w:r>
    </w:p>
    <w:p w14:paraId="3CC6F6E3" w14:textId="77777777" w:rsidR="00384F4B" w:rsidRPr="00DB590D" w:rsidRDefault="00236AC3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Савкинского</w:t>
      </w:r>
      <w:r w:rsidR="00384F4B"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37FA3C74" w14:textId="77777777" w:rsidR="00384F4B" w:rsidRPr="00DB590D" w:rsidRDefault="00236AC3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Баганского</w:t>
      </w:r>
      <w:r w:rsidR="00384F4B"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14:paraId="15EE0DC1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</w:p>
    <w:p w14:paraId="68924FE5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14:paraId="500FF987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от______________________</w:t>
      </w:r>
    </w:p>
    <w:p w14:paraId="0FE49B1E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14:paraId="501F9707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 (ой) по адресу:</w:t>
      </w:r>
    </w:p>
    <w:p w14:paraId="66F1CC2B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Новосибирская область,</w:t>
      </w:r>
    </w:p>
    <w:p w14:paraId="65328BA6" w14:textId="77777777" w:rsidR="00384F4B" w:rsidRPr="00DB590D" w:rsidRDefault="00236AC3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Баганского</w:t>
      </w:r>
      <w:r w:rsidR="00384F4B"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</w:t>
      </w:r>
    </w:p>
    <w:p w14:paraId="5F244D13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14:paraId="0EADAFB7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ул.______________________      </w:t>
      </w:r>
    </w:p>
    <w:p w14:paraId="383AC2D8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дом№_______квартира</w:t>
      </w:r>
      <w:proofErr w:type="spellEnd"/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</w:t>
      </w:r>
    </w:p>
    <w:p w14:paraId="41519742" w14:textId="77777777" w:rsidR="00384F4B" w:rsidRPr="00DB590D" w:rsidRDefault="00384F4B" w:rsidP="0038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тел.______________________</w:t>
      </w:r>
    </w:p>
    <w:p w14:paraId="7224A10E" w14:textId="77777777" w:rsidR="00384F4B" w:rsidRPr="00DB590D" w:rsidRDefault="00384F4B" w:rsidP="0038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14:paraId="02438D60" w14:textId="77777777" w:rsidR="00384F4B" w:rsidRPr="00DB590D" w:rsidRDefault="00384F4B" w:rsidP="0038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49355F1" w14:textId="77777777" w:rsidR="00384F4B" w:rsidRPr="00DB590D" w:rsidRDefault="00384F4B" w:rsidP="0038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На основании представленных документов прошу провести перерегистрацию.</w:t>
      </w:r>
    </w:p>
    <w:p w14:paraId="5354F5FD" w14:textId="77777777" w:rsidR="00384F4B" w:rsidRPr="00DB590D" w:rsidRDefault="00384F4B" w:rsidP="0038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принятия на учет граждан, нуждающихся в жилых помещениях, является:   </w:t>
      </w:r>
    </w:p>
    <w:p w14:paraId="7D6DC9FE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семьи: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2715"/>
        <w:gridCol w:w="1935"/>
      </w:tblGrid>
      <w:tr w:rsidR="00384F4B" w:rsidRPr="00DB590D" w14:paraId="7918F325" w14:textId="77777777" w:rsidTr="00384F4B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EB025E" w14:textId="77777777" w:rsidR="00384F4B" w:rsidRPr="00DB590D" w:rsidRDefault="00384F4B" w:rsidP="003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9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C6BBF9" w14:textId="77777777" w:rsidR="00384F4B" w:rsidRPr="00DB590D" w:rsidRDefault="00384F4B" w:rsidP="003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9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родства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26019F" w14:textId="77777777" w:rsidR="00384F4B" w:rsidRPr="00DB590D" w:rsidRDefault="00384F4B" w:rsidP="003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9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</w:tr>
      <w:tr w:rsidR="00384F4B" w:rsidRPr="00DB590D" w14:paraId="74E903D1" w14:textId="77777777" w:rsidTr="00384F4B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34D018" w14:textId="77777777" w:rsidR="00384F4B" w:rsidRPr="00DB590D" w:rsidRDefault="00384F4B" w:rsidP="003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9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201A15" w14:textId="77777777" w:rsidR="00384F4B" w:rsidRPr="00DB590D" w:rsidRDefault="00384F4B" w:rsidP="003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9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959104" w14:textId="77777777" w:rsidR="00384F4B" w:rsidRPr="00DB590D" w:rsidRDefault="00384F4B" w:rsidP="003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9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84F4B" w:rsidRPr="00DB590D" w14:paraId="1B52FC7E" w14:textId="77777777" w:rsidTr="00384F4B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446010" w14:textId="77777777" w:rsidR="00384F4B" w:rsidRPr="00DB590D" w:rsidRDefault="00384F4B" w:rsidP="003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9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261876" w14:textId="77777777" w:rsidR="00384F4B" w:rsidRPr="00DB590D" w:rsidRDefault="00384F4B" w:rsidP="003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9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8527C0" w14:textId="77777777" w:rsidR="00384F4B" w:rsidRPr="00DB590D" w:rsidRDefault="00384F4B" w:rsidP="003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9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84F4B" w:rsidRPr="00DB590D" w14:paraId="468B10EE" w14:textId="77777777" w:rsidTr="00DB590D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AD3E78" w14:textId="21EAB9C6" w:rsidR="00DB590D" w:rsidRPr="00DB590D" w:rsidRDefault="00384F4B" w:rsidP="003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9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42737C" w14:textId="77777777" w:rsidR="00384F4B" w:rsidRPr="00DB590D" w:rsidRDefault="00384F4B" w:rsidP="003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9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55397C" w14:textId="77777777" w:rsidR="00384F4B" w:rsidRPr="00DB590D" w:rsidRDefault="00384F4B" w:rsidP="003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9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90D" w:rsidRPr="00DB590D" w14:paraId="6FB58E88" w14:textId="77777777" w:rsidTr="00DB590D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8B053" w14:textId="77777777" w:rsidR="00DB590D" w:rsidRPr="00DB590D" w:rsidRDefault="00DB590D" w:rsidP="003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130ED" w14:textId="77777777" w:rsidR="00DB590D" w:rsidRPr="00DB590D" w:rsidRDefault="00DB590D" w:rsidP="003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EC699" w14:textId="77777777" w:rsidR="00DB590D" w:rsidRPr="00DB590D" w:rsidRDefault="00DB590D" w:rsidP="003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D974E58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0A55206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ст. 56 Жилищного кодекса Российской Федерации мне известно.</w:t>
      </w:r>
    </w:p>
    <w:p w14:paraId="014871AC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33D7D85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Прилагаю следующие документы:</w:t>
      </w:r>
    </w:p>
    <w:p w14:paraId="79052D55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1.копию свидетельства о рождении - 1 лист;</w:t>
      </w:r>
    </w:p>
    <w:p w14:paraId="56A90F43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2.выписку из домовой книги - 1 лист;</w:t>
      </w:r>
    </w:p>
    <w:p w14:paraId="2EBB6112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3.копия паспорта - 1 лист.</w:t>
      </w:r>
    </w:p>
    <w:p w14:paraId="6587C04F" w14:textId="77777777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4……………</w:t>
      </w:r>
    </w:p>
    <w:p w14:paraId="23E98F90" w14:textId="37AFFDF3" w:rsidR="00384F4B" w:rsidRPr="00DB590D" w:rsidRDefault="00384F4B" w:rsidP="00384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_________________                                                </w:t>
      </w:r>
      <w:proofErr w:type="gramStart"/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   «</w:t>
      </w:r>
      <w:proofErr w:type="gramEnd"/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______»_________202</w:t>
      </w:r>
      <w:r w:rsid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52353A43" w14:textId="77777777" w:rsidR="003F0405" w:rsidRPr="00DB590D" w:rsidRDefault="00384F4B" w:rsidP="00236A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590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</w:p>
    <w:sectPr w:rsidR="003F0405" w:rsidRPr="00DB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4B"/>
    <w:rsid w:val="00236AC3"/>
    <w:rsid w:val="00245F9E"/>
    <w:rsid w:val="00384F4B"/>
    <w:rsid w:val="003F0405"/>
    <w:rsid w:val="006F6754"/>
    <w:rsid w:val="00796B27"/>
    <w:rsid w:val="00D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F23D"/>
  <w15:chartTrackingRefBased/>
  <w15:docId w15:val="{9908FB92-6F5D-4DEB-BE0E-7DAFEF70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2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5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11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9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4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</cp:revision>
  <cp:lastPrinted>2024-09-13T08:29:00Z</cp:lastPrinted>
  <dcterms:created xsi:type="dcterms:W3CDTF">2024-09-13T07:23:00Z</dcterms:created>
  <dcterms:modified xsi:type="dcterms:W3CDTF">2024-09-13T08:30:00Z</dcterms:modified>
</cp:coreProperties>
</file>